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3D" w:rsidRDefault="006021F1">
      <w:pPr>
        <w:spacing w:line="4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C0064B">
        <w:rPr>
          <w:rFonts w:ascii="黑体" w:eastAsia="黑体" w:hAnsi="黑体" w:cs="黑体"/>
        </w:rPr>
        <w:t>1</w:t>
      </w:r>
    </w:p>
    <w:p w:rsidR="003A403D" w:rsidRDefault="00C0064B">
      <w:pPr>
        <w:spacing w:line="4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安顺黄果树</w:t>
      </w:r>
      <w:r>
        <w:rPr>
          <w:rFonts w:ascii="黑体" w:eastAsia="黑体" w:hAnsi="黑体" w:cs="黑体"/>
        </w:rPr>
        <w:t>机场管理有限</w:t>
      </w:r>
      <w:r w:rsidR="006021F1">
        <w:rPr>
          <w:rFonts w:ascii="黑体" w:eastAsia="黑体" w:hAnsi="黑体" w:cs="黑体" w:hint="eastAsia"/>
        </w:rPr>
        <w:t>公司</w:t>
      </w:r>
    </w:p>
    <w:p w:rsidR="003A403D" w:rsidRDefault="006021F1">
      <w:pPr>
        <w:spacing w:line="4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202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年招聘报名表</w:t>
      </w:r>
    </w:p>
    <w:tbl>
      <w:tblPr>
        <w:tblW w:w="8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 w:rsidR="003A403D">
        <w:trPr>
          <w:cantSplit/>
          <w:trHeight w:val="36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adjustRightInd w:val="0"/>
              <w:snapToGrid w:val="0"/>
              <w:spacing w:line="580" w:lineRule="exact"/>
              <w:ind w:leftChars="-100" w:left="-320" w:rightChars="-100" w:right="-32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3A403D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adjustRightInd w:val="0"/>
              <w:snapToGrid w:val="0"/>
              <w:spacing w:line="580" w:lineRule="exact"/>
              <w:ind w:leftChars="-100" w:left="-320" w:rightChars="-100" w:right="-32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adjustRightInd w:val="0"/>
              <w:snapToGrid w:val="0"/>
              <w:spacing w:line="580" w:lineRule="exact"/>
              <w:ind w:leftChars="-100" w:left="-320" w:rightChars="-100" w:right="-32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509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ind w:leftChars="-50" w:left="-160" w:rightChars="-50" w:right="-16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 xml:space="preserve">学　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218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443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手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 xml:space="preserve">　机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24"/>
          <w:jc w:val="center"/>
        </w:trPr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03D" w:rsidRDefault="006021F1" w:rsidP="00C0064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取得</w:t>
            </w:r>
            <w:r w:rsidR="00C0064B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执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照</w:t>
            </w:r>
          </w:p>
        </w:tc>
        <w:tc>
          <w:tcPr>
            <w:tcW w:w="34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4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6021F1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3A403D" w:rsidTr="00DD3625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03D" w:rsidRDefault="003A403D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DD3625" w:rsidTr="00DD3625">
        <w:trPr>
          <w:cantSplit/>
          <w:trHeight w:val="1053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3625" w:rsidRDefault="00DD3625" w:rsidP="00DD362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报名</w:t>
            </w:r>
            <w:r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  <w:t>资格审查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3625" w:rsidRDefault="00DD3625">
            <w:pPr>
              <w:widowControl/>
              <w:spacing w:line="580" w:lineRule="exact"/>
              <w:jc w:val="center"/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初审</w:t>
            </w:r>
            <w:bookmarkStart w:id="0" w:name="_GoBack"/>
            <w:bookmarkEnd w:id="0"/>
          </w:p>
        </w:tc>
        <w:tc>
          <w:tcPr>
            <w:tcW w:w="5236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3625" w:rsidRDefault="00DD3625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DD3625" w:rsidTr="00DD3625">
        <w:trPr>
          <w:cantSplit/>
          <w:trHeight w:val="1125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3625" w:rsidRDefault="00DD362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625" w:rsidRDefault="00DD3625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复审</w:t>
            </w: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625" w:rsidRDefault="00DD3625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 w:rsidR="003A403D" w:rsidRDefault="003A403D">
      <w:pPr>
        <w:rPr>
          <w:rFonts w:hint="eastAsia"/>
        </w:rPr>
      </w:pPr>
    </w:p>
    <w:sectPr w:rsidR="003A403D" w:rsidSect="00DD3625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F1" w:rsidRDefault="006021F1" w:rsidP="00C0064B">
      <w:r>
        <w:separator/>
      </w:r>
    </w:p>
  </w:endnote>
  <w:endnote w:type="continuationSeparator" w:id="0">
    <w:p w:rsidR="006021F1" w:rsidRDefault="006021F1" w:rsidP="00C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F1" w:rsidRDefault="006021F1" w:rsidP="00C0064B">
      <w:r>
        <w:separator/>
      </w:r>
    </w:p>
  </w:footnote>
  <w:footnote w:type="continuationSeparator" w:id="0">
    <w:p w:rsidR="006021F1" w:rsidRDefault="006021F1" w:rsidP="00C0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23BF3BBF"/>
    <w:rsid w:val="003A403D"/>
    <w:rsid w:val="006021F1"/>
    <w:rsid w:val="00C0064B"/>
    <w:rsid w:val="00DD3625"/>
    <w:rsid w:val="05AB0545"/>
    <w:rsid w:val="10E729AD"/>
    <w:rsid w:val="23BF3BBF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48826-9D8B-478F-8399-0375BF2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（公文）"/>
    <w:basedOn w:val="a"/>
    <w:next w:val="1"/>
    <w:qFormat/>
    <w:pPr>
      <w:jc w:val="center"/>
    </w:pPr>
    <w:rPr>
      <w:rFonts w:eastAsia="方正小标宋简体"/>
      <w:sz w:val="44"/>
    </w:rPr>
  </w:style>
  <w:style w:type="paragraph" w:customStyle="1" w:styleId="BodyTextFirstIndent21">
    <w:name w:val="Body Text First Indent 21"/>
    <w:basedOn w:val="BodyTextIndent1"/>
    <w:uiPriority w:val="99"/>
    <w:qFormat/>
    <w:pPr>
      <w:ind w:left="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styleId="a4">
    <w:name w:val="header"/>
    <w:basedOn w:val="a"/>
    <w:link w:val="Char"/>
    <w:rsid w:val="00C0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064B"/>
    <w:rPr>
      <w:rFonts w:cs="仿宋_GB2312"/>
      <w:kern w:val="2"/>
      <w:sz w:val="18"/>
      <w:szCs w:val="18"/>
    </w:rPr>
  </w:style>
  <w:style w:type="paragraph" w:styleId="a5">
    <w:name w:val="footer"/>
    <w:basedOn w:val="a"/>
    <w:link w:val="Char0"/>
    <w:rsid w:val="00C0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064B"/>
    <w:rPr>
      <w:rFonts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Company>WinUser.com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穆佑湖</dc:creator>
  <cp:lastModifiedBy>Windows 用户</cp:lastModifiedBy>
  <cp:revision>3</cp:revision>
  <dcterms:created xsi:type="dcterms:W3CDTF">2022-05-23T01:10:00Z</dcterms:created>
  <dcterms:modified xsi:type="dcterms:W3CDTF">2022-06-02T01:57:00Z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35BDE071F8D943F4BDA6D196FCD56011</vt:lpwstr>
  </property>
</Properties>
</file>